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58BA5" w14:textId="77777777" w:rsidR="001077BD" w:rsidRPr="001077BD" w:rsidRDefault="001077BD" w:rsidP="001077BD">
      <w:pPr>
        <w:jc w:val="center"/>
        <w:rPr>
          <w:b/>
          <w:bCs/>
          <w:color w:val="0070C0"/>
          <w:sz w:val="40"/>
          <w:szCs w:val="40"/>
        </w:rPr>
      </w:pPr>
      <w:bookmarkStart w:id="0" w:name="_Hlk189737537"/>
      <w:bookmarkEnd w:id="0"/>
      <w:r w:rsidRPr="001077BD">
        <w:rPr>
          <w:b/>
          <w:bCs/>
          <w:color w:val="0070C0"/>
          <w:sz w:val="40"/>
          <w:szCs w:val="40"/>
        </w:rPr>
        <w:t>10 dobrých rad, které usnadní Vám i Vašemu dítěti nástup do mateřské školy</w:t>
      </w:r>
    </w:p>
    <w:p w14:paraId="177B2969" w14:textId="77777777" w:rsidR="001077BD" w:rsidRPr="001077BD" w:rsidRDefault="001077BD" w:rsidP="001077BD">
      <w:pPr>
        <w:jc w:val="center"/>
        <w:rPr>
          <w:b/>
          <w:bCs/>
          <w:color w:val="0070C0"/>
          <w:sz w:val="28"/>
          <w:szCs w:val="28"/>
        </w:rPr>
      </w:pPr>
    </w:p>
    <w:p w14:paraId="6AF06D58" w14:textId="394A2C94" w:rsidR="001077BD" w:rsidRPr="001077BD" w:rsidRDefault="001077BD" w:rsidP="001077BD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Pr="001077BD">
        <w:rPr>
          <w:color w:val="0070C0"/>
          <w:sz w:val="28"/>
          <w:szCs w:val="28"/>
        </w:rPr>
        <w:t>Mluvte s dítětem o tom, co se v mateřské škole dělá a jaké to tam je.</w:t>
      </w:r>
    </w:p>
    <w:p w14:paraId="249FBEC2" w14:textId="6D9CF72A" w:rsidR="001077BD" w:rsidRPr="001077BD" w:rsidRDefault="001077BD" w:rsidP="001077BD">
      <w:pPr>
        <w:pStyle w:val="Odstavecseseznamem"/>
        <w:numPr>
          <w:ilvl w:val="0"/>
          <w:numId w:val="1"/>
        </w:numPr>
        <w:spacing w:before="240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Pr="001077BD">
        <w:rPr>
          <w:color w:val="0070C0"/>
          <w:sz w:val="28"/>
          <w:szCs w:val="28"/>
        </w:rPr>
        <w:t>Zvykejte dítě na odloučení.</w:t>
      </w:r>
    </w:p>
    <w:p w14:paraId="1F65E0A3" w14:textId="39C2F873" w:rsidR="001077BD" w:rsidRPr="001077BD" w:rsidRDefault="001077BD" w:rsidP="001077BD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Pr="001077BD">
        <w:rPr>
          <w:color w:val="0070C0"/>
          <w:sz w:val="28"/>
          <w:szCs w:val="28"/>
        </w:rPr>
        <w:t>Veďte dítě k samostatnosti zvláště v hygieně, oblékání a jídle.</w:t>
      </w:r>
    </w:p>
    <w:p w14:paraId="22677D9F" w14:textId="468BF5FD" w:rsidR="001077BD" w:rsidRPr="001077BD" w:rsidRDefault="001077BD" w:rsidP="001077BD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Pr="001077BD">
        <w:rPr>
          <w:color w:val="0070C0"/>
          <w:sz w:val="28"/>
          <w:szCs w:val="28"/>
        </w:rPr>
        <w:t xml:space="preserve">Dejte dítěti najevo, že rozumíte jeho případným obavám z nástupu do </w:t>
      </w:r>
      <w:r>
        <w:rPr>
          <w:color w:val="0070C0"/>
          <w:sz w:val="28"/>
          <w:szCs w:val="28"/>
        </w:rPr>
        <w:t xml:space="preserve">  </w:t>
      </w:r>
      <w:r w:rsidRPr="001077BD">
        <w:rPr>
          <w:color w:val="0070C0"/>
          <w:sz w:val="28"/>
          <w:szCs w:val="28"/>
        </w:rPr>
        <w:t>mateřské školy.</w:t>
      </w:r>
    </w:p>
    <w:p w14:paraId="774AFD46" w14:textId="0268BD09" w:rsidR="001077BD" w:rsidRPr="001077BD" w:rsidRDefault="001077BD" w:rsidP="001077BD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Pr="001077BD">
        <w:rPr>
          <w:color w:val="0070C0"/>
          <w:sz w:val="28"/>
          <w:szCs w:val="28"/>
        </w:rPr>
        <w:t>Pokud bude dítě plakat, buďte přívětiví, ale rozhodní.</w:t>
      </w:r>
    </w:p>
    <w:p w14:paraId="12E34F55" w14:textId="0728B8BF" w:rsidR="001077BD" w:rsidRPr="001077BD" w:rsidRDefault="001077BD" w:rsidP="001077BD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Pr="001077BD">
        <w:rPr>
          <w:color w:val="0070C0"/>
          <w:sz w:val="28"/>
          <w:szCs w:val="28"/>
        </w:rPr>
        <w:t>Dejte dítěti s sebou něco důvěrného.</w:t>
      </w:r>
    </w:p>
    <w:p w14:paraId="35672EBF" w14:textId="40442CE3" w:rsidR="001077BD" w:rsidRPr="001077BD" w:rsidRDefault="001077BD" w:rsidP="001077BD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Pr="001077BD">
        <w:rPr>
          <w:color w:val="0070C0"/>
          <w:sz w:val="28"/>
          <w:szCs w:val="28"/>
        </w:rPr>
        <w:t>Plňte sliby.</w:t>
      </w:r>
    </w:p>
    <w:p w14:paraId="52791812" w14:textId="127AE576" w:rsidR="001077BD" w:rsidRPr="001077BD" w:rsidRDefault="001077BD" w:rsidP="001077BD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Pr="001077BD">
        <w:rPr>
          <w:color w:val="0070C0"/>
          <w:sz w:val="28"/>
          <w:szCs w:val="28"/>
        </w:rPr>
        <w:t>Platí, že zbavit se své úzkosti znamená zbavit dítě jeho úzkosti.</w:t>
      </w:r>
    </w:p>
    <w:p w14:paraId="0A9D5DB5" w14:textId="0FC1A4BB" w:rsidR="001077BD" w:rsidRPr="001077BD" w:rsidRDefault="001077BD" w:rsidP="001077BD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Pr="001077BD">
        <w:rPr>
          <w:color w:val="0070C0"/>
          <w:sz w:val="28"/>
          <w:szCs w:val="28"/>
        </w:rPr>
        <w:t>Za pobyt v mateřské škole neslibujte dítěti odměny předem.</w:t>
      </w:r>
    </w:p>
    <w:p w14:paraId="5220A332" w14:textId="12D94AA4" w:rsidR="001077BD" w:rsidRPr="001077BD" w:rsidRDefault="001077BD" w:rsidP="001077BD">
      <w:pPr>
        <w:pStyle w:val="Odstavecseseznamem"/>
        <w:numPr>
          <w:ilvl w:val="0"/>
          <w:numId w:val="1"/>
        </w:num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 w:rsidRPr="001077BD">
        <w:rPr>
          <w:color w:val="0070C0"/>
          <w:sz w:val="28"/>
          <w:szCs w:val="28"/>
        </w:rPr>
        <w:t>Promluvte si s učitelkou o možnostech postupně adaptace dítěte.</w:t>
      </w:r>
    </w:p>
    <w:p w14:paraId="3CCA4BE2" w14:textId="700C94DC" w:rsidR="0050538B" w:rsidRDefault="0050538B" w:rsidP="0050538B">
      <w:pPr>
        <w:jc w:val="center"/>
        <w:rPr>
          <w:noProof/>
        </w:rPr>
      </w:pPr>
    </w:p>
    <w:p w14:paraId="2DB7ABF1" w14:textId="7A4C054E" w:rsidR="0050538B" w:rsidRDefault="0050538B" w:rsidP="0050538B">
      <w:pPr>
        <w:jc w:val="center"/>
        <w:rPr>
          <w:noProof/>
        </w:rPr>
      </w:pPr>
    </w:p>
    <w:p w14:paraId="5174697C" w14:textId="79FFA677" w:rsidR="0050538B" w:rsidRDefault="0050538B" w:rsidP="0050538B">
      <w:pPr>
        <w:jc w:val="center"/>
        <w:rPr>
          <w:noProof/>
        </w:rPr>
      </w:pPr>
    </w:p>
    <w:p w14:paraId="7815CA03" w14:textId="77777777" w:rsidR="0050538B" w:rsidRDefault="0050538B" w:rsidP="001077BD">
      <w:pPr>
        <w:rPr>
          <w:noProof/>
        </w:rPr>
      </w:pPr>
    </w:p>
    <w:p w14:paraId="74A1008C" w14:textId="77777777" w:rsidR="0050538B" w:rsidRDefault="0050538B" w:rsidP="0050538B">
      <w:pPr>
        <w:jc w:val="center"/>
        <w:rPr>
          <w:noProof/>
        </w:rPr>
      </w:pPr>
    </w:p>
    <w:p w14:paraId="6DF90A40" w14:textId="667DEA5D" w:rsidR="0050538B" w:rsidRDefault="001077BD" w:rsidP="0050538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794E8DA" wp14:editId="0BE3B2AC">
            <wp:extent cx="3629025" cy="36004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383" cy="3601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C94FD" w14:textId="77777777" w:rsidR="0050538B" w:rsidRDefault="0050538B" w:rsidP="0050538B">
      <w:pPr>
        <w:jc w:val="center"/>
        <w:rPr>
          <w:noProof/>
        </w:rPr>
      </w:pPr>
    </w:p>
    <w:p w14:paraId="530DA4C9" w14:textId="317541C2" w:rsidR="00075B3C" w:rsidRDefault="00075B3C" w:rsidP="0050538B">
      <w:pPr>
        <w:jc w:val="center"/>
      </w:pPr>
    </w:p>
    <w:sectPr w:rsidR="00075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06C26"/>
    <w:multiLevelType w:val="hybridMultilevel"/>
    <w:tmpl w:val="96640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8B"/>
    <w:rsid w:val="00075B3C"/>
    <w:rsid w:val="001077BD"/>
    <w:rsid w:val="0050538B"/>
    <w:rsid w:val="007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791C"/>
  <w15:chartTrackingRefBased/>
  <w15:docId w15:val="{04B1E266-786F-4121-8319-21DD6F8D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7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Bartyzalová</dc:creator>
  <cp:keywords/>
  <dc:description/>
  <cp:lastModifiedBy>Jana Bartyzalová</cp:lastModifiedBy>
  <cp:revision>2</cp:revision>
  <dcterms:created xsi:type="dcterms:W3CDTF">2025-02-06T11:38:00Z</dcterms:created>
  <dcterms:modified xsi:type="dcterms:W3CDTF">2025-02-06T11:38:00Z</dcterms:modified>
</cp:coreProperties>
</file>